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3B0CA" w14:textId="77777777" w:rsidR="00042019" w:rsidRDefault="00042019" w:rsidP="00042019">
      <w:pPr>
        <w:jc w:val="center"/>
        <w:rPr>
          <w:rFonts w:ascii="Arial" w:hAnsi="Arial" w:cs="Arial"/>
          <w:b/>
          <w:bCs/>
          <w:kern w:val="36"/>
        </w:rPr>
      </w:pPr>
      <w:r w:rsidRPr="00D37350">
        <w:rPr>
          <w:rFonts w:ascii="Arial" w:hAnsi="Arial" w:cs="Arial"/>
          <w:b/>
          <w:bCs/>
          <w:kern w:val="36"/>
        </w:rPr>
        <w:t>Scuola secondaria di primo grado M. Buonarroti</w:t>
      </w:r>
    </w:p>
    <w:p w14:paraId="288F6FD8" w14:textId="77777777" w:rsidR="004B6D70" w:rsidRPr="002F12D2" w:rsidRDefault="004B6D70" w:rsidP="00A55DE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12D2">
        <w:rPr>
          <w:rFonts w:ascii="Arial" w:hAnsi="Arial" w:cs="Arial"/>
          <w:b/>
          <w:bCs/>
          <w:sz w:val="28"/>
          <w:szCs w:val="28"/>
        </w:rPr>
        <w:t>PROGRAMMAZIONE DEL CONSIGLIO DI CLASSE</w:t>
      </w:r>
    </w:p>
    <w:p w14:paraId="21C28996" w14:textId="77777777" w:rsidR="004B6D70" w:rsidRPr="002F12D2" w:rsidRDefault="004B6D70" w:rsidP="00A55DE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F12D2">
        <w:rPr>
          <w:rFonts w:ascii="Arial" w:hAnsi="Arial" w:cs="Arial"/>
          <w:b/>
          <w:bCs/>
          <w:sz w:val="28"/>
          <w:szCs w:val="28"/>
        </w:rPr>
        <w:t xml:space="preserve">Anno Scolastico </w:t>
      </w:r>
    </w:p>
    <w:p w14:paraId="3F250A59" w14:textId="4B730EDB" w:rsidR="004B6D70" w:rsidRDefault="00787B5E" w:rsidP="00D9568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Class</w:t>
      </w:r>
      <w:r w:rsidR="004A466F">
        <w:rPr>
          <w:rFonts w:ascii="Arial" w:hAnsi="Arial" w:cs="Arial"/>
          <w:b/>
          <w:bCs/>
          <w:sz w:val="28"/>
          <w:szCs w:val="28"/>
          <w:u w:val="single"/>
        </w:rPr>
        <w:t>e</w:t>
      </w:r>
    </w:p>
    <w:p w14:paraId="570A1FC9" w14:textId="77777777" w:rsidR="00042019" w:rsidRPr="0035111B" w:rsidRDefault="00042019" w:rsidP="00D9568D">
      <w:pPr>
        <w:jc w:val="center"/>
        <w:rPr>
          <w:rFonts w:ascii="Arial" w:hAnsi="Arial" w:cs="Arial"/>
          <w:bCs/>
          <w:sz w:val="28"/>
          <w:szCs w:val="28"/>
          <w:u w:val="single"/>
        </w:rPr>
      </w:pPr>
    </w:p>
    <w:p w14:paraId="0B0ABD6B" w14:textId="77777777" w:rsidR="004B6D70" w:rsidRPr="002F12D2" w:rsidRDefault="004B6D70" w:rsidP="00855CA9">
      <w:pPr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 w:rsidRPr="002F12D2">
        <w:rPr>
          <w:rFonts w:ascii="Arial" w:hAnsi="Arial" w:cs="Arial"/>
          <w:b/>
          <w:bCs/>
          <w:sz w:val="28"/>
          <w:szCs w:val="28"/>
        </w:rPr>
        <w:t xml:space="preserve">FINALITA’ </w:t>
      </w:r>
    </w:p>
    <w:p w14:paraId="3611777B" w14:textId="77777777" w:rsidR="004B6D70" w:rsidRDefault="004B6D70" w:rsidP="00A55DE4">
      <w:pPr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 Le finalità si rifanno a quelle presenti nella programmazione educativa d’Istituto. </w:t>
      </w:r>
    </w:p>
    <w:p w14:paraId="0F5A838C" w14:textId="1E755872" w:rsidR="00855CA9" w:rsidRDefault="00855CA9" w:rsidP="0035111B">
      <w:pPr>
        <w:numPr>
          <w:ilvl w:val="0"/>
          <w:numId w:val="14"/>
        </w:numPr>
        <w:rPr>
          <w:rFonts w:ascii="Arial" w:hAnsi="Arial" w:cs="Arial"/>
          <w:b/>
          <w:sz w:val="28"/>
          <w:szCs w:val="28"/>
        </w:rPr>
      </w:pPr>
      <w:r w:rsidRPr="00855CA9">
        <w:rPr>
          <w:rFonts w:ascii="Arial" w:hAnsi="Arial" w:cs="Arial"/>
          <w:b/>
          <w:sz w:val="28"/>
          <w:szCs w:val="28"/>
        </w:rPr>
        <w:t>PROFILO DELLA CLASSE</w:t>
      </w:r>
    </w:p>
    <w:p w14:paraId="07AEECE7" w14:textId="77777777" w:rsidR="00855CA9" w:rsidRDefault="00855CA9" w:rsidP="00A55DE4">
      <w:pPr>
        <w:rPr>
          <w:rFonts w:ascii="Arial" w:hAnsi="Arial" w:cs="Arial"/>
          <w:b/>
          <w:sz w:val="28"/>
          <w:szCs w:val="28"/>
        </w:rPr>
      </w:pPr>
    </w:p>
    <w:p w14:paraId="40BD9AAF" w14:textId="77777777" w:rsidR="00855CA9" w:rsidRDefault="00855CA9" w:rsidP="00A55DE4">
      <w:pPr>
        <w:rPr>
          <w:rFonts w:ascii="Arial" w:hAnsi="Arial" w:cs="Arial"/>
          <w:b/>
          <w:sz w:val="28"/>
          <w:szCs w:val="28"/>
        </w:rPr>
      </w:pPr>
    </w:p>
    <w:p w14:paraId="5CC305AD" w14:textId="77777777" w:rsidR="00855CA9" w:rsidRPr="00855CA9" w:rsidRDefault="00855CA9" w:rsidP="00A55DE4">
      <w:pPr>
        <w:rPr>
          <w:rFonts w:ascii="Arial" w:hAnsi="Arial" w:cs="Arial"/>
          <w:b/>
          <w:sz w:val="28"/>
          <w:szCs w:val="28"/>
        </w:rPr>
      </w:pPr>
    </w:p>
    <w:p w14:paraId="2CEE0B01" w14:textId="51BAD5F5" w:rsidR="00855CA9" w:rsidRPr="002F12D2" w:rsidRDefault="00855CA9" w:rsidP="00855CA9">
      <w:pPr>
        <w:numPr>
          <w:ilvl w:val="0"/>
          <w:numId w:val="14"/>
        </w:num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OBIETTIVI EDUCATIVI</w:t>
      </w:r>
    </w:p>
    <w:p w14:paraId="3A46EE4B" w14:textId="77777777" w:rsidR="004B6D70" w:rsidRPr="002F12D2" w:rsidRDefault="004B6D70" w:rsidP="00BB2847">
      <w:pPr>
        <w:spacing w:after="0" w:line="360" w:lineRule="auto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>SOCIALIZZAZIONE</w:t>
      </w:r>
    </w:p>
    <w:p w14:paraId="4E308F68" w14:textId="77777777" w:rsidR="004B6D70" w:rsidRDefault="004B6D70" w:rsidP="00177C3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2F12D2">
        <w:rPr>
          <w:rFonts w:ascii="Arial" w:hAnsi="Arial" w:cs="Arial"/>
        </w:rPr>
        <w:t>Comportarsi in modo corretto con</w:t>
      </w:r>
      <w:proofErr w:type="gramStart"/>
      <w:r w:rsidRPr="002F12D2">
        <w:rPr>
          <w:rFonts w:ascii="Arial" w:hAnsi="Arial" w:cs="Arial"/>
        </w:rPr>
        <w:t xml:space="preserve">  </w:t>
      </w:r>
      <w:proofErr w:type="gramEnd"/>
      <w:r w:rsidRPr="002F12D2">
        <w:rPr>
          <w:rFonts w:ascii="Arial" w:hAnsi="Arial" w:cs="Arial"/>
        </w:rPr>
        <w:t>i docenti, i compagni e il personale della scuola</w:t>
      </w:r>
    </w:p>
    <w:p w14:paraId="37FA72A8" w14:textId="77777777" w:rsidR="004B6D70" w:rsidRPr="002F12D2" w:rsidRDefault="004B6D70" w:rsidP="00177C30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Rispettare i compagni collaborando attivamente e favorendo l’integrazione di </w:t>
      </w:r>
      <w:proofErr w:type="gramStart"/>
      <w:r w:rsidRPr="002F12D2">
        <w:rPr>
          <w:rFonts w:ascii="Arial" w:hAnsi="Arial" w:cs="Arial"/>
        </w:rPr>
        <w:t>ciascuno</w:t>
      </w:r>
      <w:proofErr w:type="gramEnd"/>
      <w:r w:rsidRPr="002F12D2">
        <w:rPr>
          <w:rFonts w:ascii="Arial" w:hAnsi="Arial" w:cs="Arial"/>
        </w:rPr>
        <w:t xml:space="preserve"> </w:t>
      </w:r>
    </w:p>
    <w:p w14:paraId="1E0D63C3" w14:textId="77777777" w:rsidR="004B6D70" w:rsidRPr="002F12D2" w:rsidRDefault="004B6D70" w:rsidP="00177C30">
      <w:pPr>
        <w:pStyle w:val="Paragrafoelenco"/>
        <w:spacing w:after="0" w:line="240" w:lineRule="auto"/>
        <w:rPr>
          <w:rFonts w:ascii="Arial" w:hAnsi="Arial" w:cs="Arial"/>
        </w:rPr>
      </w:pPr>
      <w:proofErr w:type="gramStart"/>
      <w:r w:rsidRPr="002F12D2">
        <w:rPr>
          <w:rFonts w:ascii="Arial" w:hAnsi="Arial" w:cs="Arial"/>
        </w:rPr>
        <w:t>nel</w:t>
      </w:r>
      <w:proofErr w:type="gramEnd"/>
      <w:r w:rsidRPr="002F12D2">
        <w:rPr>
          <w:rFonts w:ascii="Arial" w:hAnsi="Arial" w:cs="Arial"/>
        </w:rPr>
        <w:t xml:space="preserve"> gruppo </w:t>
      </w:r>
    </w:p>
    <w:p w14:paraId="02B8E352" w14:textId="77777777" w:rsidR="004B6D70" w:rsidRPr="002F12D2" w:rsidRDefault="004B6D70" w:rsidP="00BB284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Utilizzare in maniera responsabile gli strumenti, gli arredi e le attrezzature </w:t>
      </w:r>
      <w:proofErr w:type="gramStart"/>
      <w:r w:rsidRPr="002F12D2">
        <w:rPr>
          <w:rFonts w:ascii="Arial" w:hAnsi="Arial" w:cs="Arial"/>
        </w:rPr>
        <w:t>scolastiche</w:t>
      </w:r>
      <w:proofErr w:type="gramEnd"/>
      <w:r w:rsidRPr="002F12D2">
        <w:rPr>
          <w:rFonts w:ascii="Arial" w:hAnsi="Arial" w:cs="Arial"/>
        </w:rPr>
        <w:t xml:space="preserve"> </w:t>
      </w:r>
    </w:p>
    <w:p w14:paraId="09F56C1A" w14:textId="77777777" w:rsidR="00BB2847" w:rsidRDefault="004B6D70" w:rsidP="00BB284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Rispettare le norme della scuola e della </w:t>
      </w:r>
      <w:proofErr w:type="gramStart"/>
      <w:r w:rsidRPr="002F12D2">
        <w:rPr>
          <w:rFonts w:ascii="Arial" w:hAnsi="Arial" w:cs="Arial"/>
        </w:rPr>
        <w:t>classe</w:t>
      </w:r>
      <w:proofErr w:type="gramEnd"/>
      <w:r w:rsidRPr="002F12D2">
        <w:rPr>
          <w:rFonts w:ascii="Arial" w:hAnsi="Arial" w:cs="Arial"/>
        </w:rPr>
        <w:t xml:space="preserve"> </w:t>
      </w:r>
    </w:p>
    <w:p w14:paraId="2740D47A" w14:textId="77777777" w:rsidR="00BB2847" w:rsidRPr="00BB2847" w:rsidRDefault="00BB2847" w:rsidP="00BB2847">
      <w:pPr>
        <w:pStyle w:val="Paragrafoelenco"/>
        <w:spacing w:after="0" w:line="240" w:lineRule="auto"/>
        <w:rPr>
          <w:rFonts w:ascii="Arial" w:hAnsi="Arial" w:cs="Arial"/>
        </w:rPr>
      </w:pPr>
    </w:p>
    <w:p w14:paraId="7D240B2C" w14:textId="77777777" w:rsidR="004B6D70" w:rsidRPr="002F12D2" w:rsidRDefault="004B6D70" w:rsidP="00BB2847">
      <w:pPr>
        <w:spacing w:after="0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>CONOSCENZA DI SE’</w:t>
      </w:r>
    </w:p>
    <w:p w14:paraId="6ACD9726" w14:textId="77777777" w:rsidR="004B6D70" w:rsidRPr="002F12D2" w:rsidRDefault="004B6D70" w:rsidP="00BB2847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>Avere fiducia nelle proprie capacità</w:t>
      </w:r>
    </w:p>
    <w:p w14:paraId="6C2C6E49" w14:textId="77777777" w:rsidR="004B6D70" w:rsidRPr="002F12D2" w:rsidRDefault="004B6D70" w:rsidP="00BB2847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Riconoscere i propri punti di forza e di </w:t>
      </w:r>
      <w:proofErr w:type="gramStart"/>
      <w:r w:rsidRPr="002F12D2">
        <w:rPr>
          <w:rFonts w:ascii="Arial" w:hAnsi="Arial" w:cs="Arial"/>
        </w:rPr>
        <w:t>debolezza</w:t>
      </w:r>
      <w:proofErr w:type="gramEnd"/>
      <w:r w:rsidRPr="002F12D2">
        <w:rPr>
          <w:rFonts w:ascii="Arial" w:hAnsi="Arial" w:cs="Arial"/>
        </w:rPr>
        <w:t xml:space="preserve"> </w:t>
      </w:r>
    </w:p>
    <w:p w14:paraId="7F8FCC7E" w14:textId="77777777" w:rsidR="004B6D70" w:rsidRDefault="004B6D70" w:rsidP="00BB2847">
      <w:pPr>
        <w:pStyle w:val="Paragrafoelenco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>Gestire le emozioni</w:t>
      </w:r>
    </w:p>
    <w:p w14:paraId="4AA50638" w14:textId="77777777" w:rsidR="00BB2847" w:rsidRPr="002F12D2" w:rsidRDefault="00BB2847" w:rsidP="00BB2847">
      <w:pPr>
        <w:pStyle w:val="Paragrafoelenco"/>
        <w:spacing w:after="0" w:line="240" w:lineRule="auto"/>
        <w:rPr>
          <w:rFonts w:ascii="Arial" w:hAnsi="Arial" w:cs="Arial"/>
        </w:rPr>
      </w:pPr>
    </w:p>
    <w:p w14:paraId="37EC6358" w14:textId="77777777" w:rsidR="004B6D70" w:rsidRPr="002F12D2" w:rsidRDefault="004B6D70" w:rsidP="00BB2847">
      <w:pPr>
        <w:spacing w:after="0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>PARTECIPAZIONE</w:t>
      </w:r>
    </w:p>
    <w:p w14:paraId="02ABE803" w14:textId="77777777" w:rsidR="004B6D70" w:rsidRPr="002F12D2" w:rsidRDefault="004B6D70" w:rsidP="00BB2847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>Seguire le lezioni con attenzione</w:t>
      </w:r>
    </w:p>
    <w:p w14:paraId="17F061AE" w14:textId="77777777" w:rsidR="004B6D70" w:rsidRPr="002F12D2" w:rsidRDefault="004B6D70" w:rsidP="00BB2847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>Intervenire rispettando il proprio turno</w:t>
      </w:r>
    </w:p>
    <w:p w14:paraId="7BE01897" w14:textId="77777777" w:rsidR="004B6D70" w:rsidRPr="002F12D2" w:rsidRDefault="004B6D70" w:rsidP="00BB2847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Intervenire in modo pertinente e </w:t>
      </w:r>
      <w:proofErr w:type="gramStart"/>
      <w:r w:rsidRPr="002F12D2">
        <w:rPr>
          <w:rFonts w:ascii="Arial" w:hAnsi="Arial" w:cs="Arial"/>
        </w:rPr>
        <w:t>appropriato</w:t>
      </w:r>
      <w:proofErr w:type="gramEnd"/>
    </w:p>
    <w:p w14:paraId="5F1C5B87" w14:textId="77777777" w:rsidR="004B6D70" w:rsidRDefault="004B6D70" w:rsidP="00BB2847">
      <w:pPr>
        <w:pStyle w:val="Paragrafoelenco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Esprimere le proprie opinioni nel rispetto del pensiero </w:t>
      </w:r>
      <w:proofErr w:type="gramStart"/>
      <w:r w:rsidRPr="002F12D2">
        <w:rPr>
          <w:rFonts w:ascii="Arial" w:hAnsi="Arial" w:cs="Arial"/>
        </w:rPr>
        <w:t>altrui</w:t>
      </w:r>
      <w:proofErr w:type="gramEnd"/>
    </w:p>
    <w:p w14:paraId="5DF041DA" w14:textId="77777777" w:rsidR="00BB2847" w:rsidRPr="002F12D2" w:rsidRDefault="00BB2847" w:rsidP="00BB2847">
      <w:pPr>
        <w:pStyle w:val="Paragrafoelenco"/>
        <w:spacing w:after="0" w:line="240" w:lineRule="auto"/>
        <w:rPr>
          <w:rFonts w:ascii="Arial" w:hAnsi="Arial" w:cs="Arial"/>
        </w:rPr>
      </w:pPr>
    </w:p>
    <w:p w14:paraId="651B330B" w14:textId="77777777" w:rsidR="004B6D70" w:rsidRPr="002F12D2" w:rsidRDefault="004B6D70" w:rsidP="00BB2847">
      <w:pPr>
        <w:spacing w:after="0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 xml:space="preserve">IMPEGNO </w:t>
      </w:r>
    </w:p>
    <w:p w14:paraId="5F820795" w14:textId="77777777" w:rsidR="00BB2847" w:rsidRPr="00BB2847" w:rsidRDefault="00177C30" w:rsidP="00BB2847">
      <w:pPr>
        <w:pStyle w:val="Paragrafoelenco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6D70" w:rsidRPr="002F12D2">
        <w:rPr>
          <w:rFonts w:ascii="Arial" w:hAnsi="Arial" w:cs="Arial"/>
        </w:rPr>
        <w:t xml:space="preserve">seguire con costanza e ordine il lavoro </w:t>
      </w:r>
      <w:proofErr w:type="gramStart"/>
      <w:r w:rsidR="004B6D70" w:rsidRPr="002F12D2">
        <w:rPr>
          <w:rFonts w:ascii="Arial" w:hAnsi="Arial" w:cs="Arial"/>
        </w:rPr>
        <w:t>assegnato</w:t>
      </w:r>
      <w:proofErr w:type="gramEnd"/>
    </w:p>
    <w:p w14:paraId="1A69D020" w14:textId="77777777" w:rsidR="004B6D70" w:rsidRPr="002F12D2" w:rsidRDefault="004B6D70" w:rsidP="00177C30">
      <w:pPr>
        <w:spacing w:line="240" w:lineRule="auto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>AUTONOMIA – METODO DI LAVORO</w:t>
      </w:r>
    </w:p>
    <w:p w14:paraId="68620BCD" w14:textId="77777777" w:rsidR="004B6D70" w:rsidRPr="002F12D2" w:rsidRDefault="00177C30" w:rsidP="00177C30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B6D70" w:rsidRPr="002F12D2">
        <w:rPr>
          <w:rFonts w:ascii="Arial" w:hAnsi="Arial" w:cs="Arial"/>
        </w:rPr>
        <w:t xml:space="preserve">ortare con regolarità il materiale didattico </w:t>
      </w:r>
      <w:proofErr w:type="gramStart"/>
      <w:r w:rsidR="004B6D70" w:rsidRPr="002F12D2">
        <w:rPr>
          <w:rFonts w:ascii="Arial" w:hAnsi="Arial" w:cs="Arial"/>
        </w:rPr>
        <w:t>richiesto</w:t>
      </w:r>
      <w:proofErr w:type="gramEnd"/>
    </w:p>
    <w:p w14:paraId="146BAFCF" w14:textId="77777777" w:rsidR="004B6D70" w:rsidRPr="002F12D2" w:rsidRDefault="00177C30" w:rsidP="00BB2847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4B6D70" w:rsidRPr="002F12D2">
        <w:rPr>
          <w:rFonts w:ascii="Arial" w:hAnsi="Arial" w:cs="Arial"/>
        </w:rPr>
        <w:t xml:space="preserve">tilizzare correttamente il materiale di lavoro, riconoscendone l’utilità </w:t>
      </w:r>
      <w:proofErr w:type="gramStart"/>
      <w:r w:rsidR="004B6D70" w:rsidRPr="002F12D2">
        <w:rPr>
          <w:rFonts w:ascii="Arial" w:hAnsi="Arial" w:cs="Arial"/>
        </w:rPr>
        <w:t>e</w:t>
      </w:r>
      <w:proofErr w:type="gramEnd"/>
      <w:r w:rsidR="004B6D70" w:rsidRPr="002F12D2">
        <w:rPr>
          <w:rFonts w:ascii="Arial" w:hAnsi="Arial" w:cs="Arial"/>
        </w:rPr>
        <w:t xml:space="preserve"> </w:t>
      </w:r>
    </w:p>
    <w:p w14:paraId="0244671A" w14:textId="77777777" w:rsidR="004B6D70" w:rsidRPr="002F12D2" w:rsidRDefault="00177C30" w:rsidP="00BB2847">
      <w:pPr>
        <w:pStyle w:val="Paragrafoelenco"/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</w:t>
      </w:r>
      <w:r w:rsidR="004B6D70" w:rsidRPr="002F12D2">
        <w:rPr>
          <w:rFonts w:ascii="Arial" w:hAnsi="Arial" w:cs="Arial"/>
        </w:rPr>
        <w:t>’</w:t>
      </w:r>
      <w:proofErr w:type="gramEnd"/>
      <w:r w:rsidR="004B6D70" w:rsidRPr="002F12D2">
        <w:rPr>
          <w:rFonts w:ascii="Arial" w:hAnsi="Arial" w:cs="Arial"/>
        </w:rPr>
        <w:t xml:space="preserve">importanza per un corretto svolgimento dell’attività </w:t>
      </w:r>
    </w:p>
    <w:p w14:paraId="15340E30" w14:textId="77777777" w:rsidR="004B6D70" w:rsidRPr="002F12D2" w:rsidRDefault="00177C30" w:rsidP="00BB2847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6D70" w:rsidRPr="002F12D2">
        <w:rPr>
          <w:rFonts w:ascii="Arial" w:hAnsi="Arial" w:cs="Arial"/>
        </w:rPr>
        <w:t>eguire le indicazioni di lavoro proposte</w:t>
      </w:r>
    </w:p>
    <w:p w14:paraId="091114B2" w14:textId="77777777" w:rsidR="004B6D70" w:rsidRPr="002F12D2" w:rsidRDefault="004B6D70" w:rsidP="00BB2847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2F12D2">
        <w:rPr>
          <w:rFonts w:ascii="Arial" w:hAnsi="Arial" w:cs="Arial"/>
        </w:rPr>
        <w:lastRenderedPageBreak/>
        <w:t>Sape</w:t>
      </w:r>
      <w:r w:rsidR="00F9354F">
        <w:rPr>
          <w:rFonts w:ascii="Arial" w:hAnsi="Arial" w:cs="Arial"/>
        </w:rPr>
        <w:t xml:space="preserve">r organizzare il proprio studio e il proprio lavoro autonomamente e con metodo </w:t>
      </w:r>
      <w:proofErr w:type="gramStart"/>
      <w:r w:rsidR="00F9354F">
        <w:rPr>
          <w:rFonts w:ascii="Arial" w:hAnsi="Arial" w:cs="Arial"/>
        </w:rPr>
        <w:t>adeguato</w:t>
      </w:r>
      <w:proofErr w:type="gramEnd"/>
    </w:p>
    <w:p w14:paraId="6F539F31" w14:textId="77777777" w:rsidR="004B6D70" w:rsidRDefault="004B6D70" w:rsidP="00BB2847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</w:rPr>
      </w:pPr>
      <w:r w:rsidRPr="002F12D2">
        <w:rPr>
          <w:rFonts w:ascii="Arial" w:hAnsi="Arial" w:cs="Arial"/>
        </w:rPr>
        <w:t xml:space="preserve">Conoscere l’utilizzo degli strumenti </w:t>
      </w:r>
      <w:proofErr w:type="gramStart"/>
      <w:r w:rsidRPr="002F12D2">
        <w:rPr>
          <w:rFonts w:ascii="Arial" w:hAnsi="Arial" w:cs="Arial"/>
        </w:rPr>
        <w:t>informatici</w:t>
      </w:r>
      <w:proofErr w:type="gramEnd"/>
    </w:p>
    <w:p w14:paraId="760F1348" w14:textId="77777777" w:rsidR="00BB2847" w:rsidRPr="00BB2847" w:rsidRDefault="00BB2847" w:rsidP="00BB2847">
      <w:pPr>
        <w:pStyle w:val="Paragrafoelenco"/>
        <w:spacing w:after="0"/>
        <w:rPr>
          <w:rFonts w:ascii="Arial" w:hAnsi="Arial" w:cs="Arial"/>
        </w:rPr>
      </w:pPr>
    </w:p>
    <w:p w14:paraId="7B0AE2FE" w14:textId="26F08E77" w:rsidR="00BB2847" w:rsidRDefault="004B6D70" w:rsidP="00BB2847">
      <w:pPr>
        <w:pStyle w:val="Paragrafoelenco"/>
        <w:numPr>
          <w:ilvl w:val="0"/>
          <w:numId w:val="4"/>
        </w:numPr>
        <w:spacing w:after="0"/>
        <w:ind w:left="708" w:hanging="708"/>
        <w:rPr>
          <w:rFonts w:ascii="Arial" w:hAnsi="Arial" w:cs="Arial"/>
          <w:b/>
          <w:bCs/>
          <w:sz w:val="28"/>
          <w:szCs w:val="28"/>
        </w:rPr>
      </w:pPr>
      <w:r w:rsidRPr="0035111B">
        <w:rPr>
          <w:rFonts w:ascii="Arial" w:hAnsi="Arial" w:cs="Arial"/>
          <w:b/>
          <w:bCs/>
          <w:sz w:val="28"/>
          <w:szCs w:val="28"/>
        </w:rPr>
        <w:t xml:space="preserve">OBIETTIVI DIDATTICI </w:t>
      </w:r>
    </w:p>
    <w:p w14:paraId="75963807" w14:textId="77777777" w:rsidR="0035111B" w:rsidRPr="0035111B" w:rsidRDefault="0035111B" w:rsidP="0035111B">
      <w:pPr>
        <w:pStyle w:val="Paragrafoelenco"/>
        <w:spacing w:after="0"/>
        <w:ind w:left="0"/>
        <w:rPr>
          <w:rFonts w:ascii="Arial" w:hAnsi="Arial" w:cs="Arial"/>
          <w:b/>
          <w:bCs/>
          <w:sz w:val="28"/>
          <w:szCs w:val="28"/>
        </w:rPr>
      </w:pPr>
    </w:p>
    <w:p w14:paraId="6BB3259A" w14:textId="77777777" w:rsidR="004B6D70" w:rsidRPr="002F12D2" w:rsidRDefault="004B6D70" w:rsidP="00001D04">
      <w:pPr>
        <w:pStyle w:val="Paragrafoelenco"/>
        <w:ind w:left="0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>COMPRENSIONE</w:t>
      </w:r>
    </w:p>
    <w:p w14:paraId="52B6848C" w14:textId="77777777" w:rsidR="004B6D70" w:rsidRPr="002F12D2" w:rsidRDefault="004B6D70" w:rsidP="009D10C1">
      <w:pPr>
        <w:pStyle w:val="Paragrafoelenco"/>
        <w:numPr>
          <w:ilvl w:val="0"/>
          <w:numId w:val="13"/>
        </w:numPr>
        <w:rPr>
          <w:rFonts w:ascii="Arial" w:hAnsi="Arial" w:cs="Arial"/>
        </w:rPr>
      </w:pPr>
      <w:proofErr w:type="gramStart"/>
      <w:r w:rsidRPr="002F12D2">
        <w:rPr>
          <w:rFonts w:ascii="Arial" w:hAnsi="Arial" w:cs="Arial"/>
        </w:rPr>
        <w:t>comprendere</w:t>
      </w:r>
      <w:proofErr w:type="gramEnd"/>
      <w:r w:rsidRPr="002F12D2">
        <w:rPr>
          <w:rFonts w:ascii="Arial" w:hAnsi="Arial" w:cs="Arial"/>
        </w:rPr>
        <w:t xml:space="preserve"> messaggi di vario tipo</w:t>
      </w:r>
    </w:p>
    <w:p w14:paraId="3F07D596" w14:textId="77777777" w:rsidR="004B6D70" w:rsidRPr="002F12D2" w:rsidRDefault="004B6D70" w:rsidP="00001D04">
      <w:pPr>
        <w:pStyle w:val="Paragrafoelenco"/>
        <w:ind w:left="0" w:hanging="426"/>
        <w:rPr>
          <w:rFonts w:ascii="Arial" w:hAnsi="Arial" w:cs="Arial"/>
          <w:b/>
          <w:bCs/>
        </w:rPr>
      </w:pPr>
      <w:r w:rsidRPr="002F12D2">
        <w:rPr>
          <w:rFonts w:ascii="Arial" w:hAnsi="Arial" w:cs="Arial"/>
          <w:b/>
          <w:bCs/>
        </w:rPr>
        <w:t xml:space="preserve">       COMUNICAZIONE</w:t>
      </w:r>
    </w:p>
    <w:p w14:paraId="2A99B675" w14:textId="77777777" w:rsidR="004B6D70" w:rsidRPr="002F12D2" w:rsidRDefault="004B6D70" w:rsidP="00876F1D">
      <w:pPr>
        <w:pStyle w:val="Paragrafoelenco"/>
        <w:numPr>
          <w:ilvl w:val="0"/>
          <w:numId w:val="4"/>
        </w:numPr>
        <w:rPr>
          <w:rFonts w:ascii="Arial" w:hAnsi="Arial" w:cs="Arial"/>
          <w:b/>
          <w:bCs/>
        </w:rPr>
      </w:pPr>
      <w:proofErr w:type="gramStart"/>
      <w:r w:rsidRPr="002F12D2">
        <w:rPr>
          <w:rFonts w:ascii="Arial" w:hAnsi="Arial" w:cs="Arial"/>
        </w:rPr>
        <w:t>utilizzare</w:t>
      </w:r>
      <w:proofErr w:type="gramEnd"/>
      <w:r w:rsidRPr="002F12D2">
        <w:rPr>
          <w:rFonts w:ascii="Arial" w:hAnsi="Arial" w:cs="Arial"/>
        </w:rPr>
        <w:t xml:space="preserve"> gli strumenti espressivi propri di ogni </w:t>
      </w:r>
      <w:r w:rsidRPr="0024615A">
        <w:rPr>
          <w:rFonts w:ascii="Arial" w:hAnsi="Arial" w:cs="Arial"/>
          <w:bCs/>
        </w:rPr>
        <w:t>disciplina</w:t>
      </w:r>
    </w:p>
    <w:p w14:paraId="65F96D9C" w14:textId="77777777" w:rsidR="004B6D70" w:rsidRPr="002F12D2" w:rsidRDefault="004B6D70" w:rsidP="00001D04">
      <w:pPr>
        <w:pStyle w:val="Paragrafoelenco"/>
        <w:ind w:left="0"/>
        <w:rPr>
          <w:rFonts w:ascii="Arial" w:hAnsi="Arial" w:cs="Arial"/>
        </w:rPr>
      </w:pPr>
      <w:r w:rsidRPr="002F12D2">
        <w:rPr>
          <w:rFonts w:ascii="Arial" w:hAnsi="Arial" w:cs="Arial"/>
          <w:b/>
          <w:bCs/>
        </w:rPr>
        <w:t>ELABORAZIONE LOGICA</w:t>
      </w:r>
    </w:p>
    <w:p w14:paraId="2CEEE1F9" w14:textId="77777777" w:rsidR="004B6D70" w:rsidRPr="002F12D2" w:rsidRDefault="00177C30" w:rsidP="00BB2847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B6D70" w:rsidRPr="002F12D2">
        <w:rPr>
          <w:rFonts w:ascii="Arial" w:hAnsi="Arial" w:cs="Arial"/>
        </w:rPr>
        <w:t>elezionare secondo un criterio stabilito</w:t>
      </w:r>
    </w:p>
    <w:p w14:paraId="635FE14D" w14:textId="77777777" w:rsidR="004B6D70" w:rsidRPr="002F12D2" w:rsidRDefault="00177C30" w:rsidP="00BB2847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4B6D70" w:rsidRPr="002F12D2">
        <w:rPr>
          <w:rFonts w:ascii="Arial" w:hAnsi="Arial" w:cs="Arial"/>
        </w:rPr>
        <w:t>rdinare dati ed elementi</w:t>
      </w:r>
    </w:p>
    <w:p w14:paraId="70532AA0" w14:textId="77777777" w:rsidR="004B6D70" w:rsidRDefault="00177C30" w:rsidP="00BB2847">
      <w:pPr>
        <w:pStyle w:val="Paragrafoelenco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4B6D70" w:rsidRPr="002F12D2">
        <w:rPr>
          <w:rFonts w:ascii="Arial" w:hAnsi="Arial" w:cs="Arial"/>
        </w:rPr>
        <w:t>ffettuare</w:t>
      </w:r>
      <w:proofErr w:type="gramEnd"/>
      <w:r w:rsidR="004B6D70" w:rsidRPr="002F12D2">
        <w:rPr>
          <w:rFonts w:ascii="Arial" w:hAnsi="Arial" w:cs="Arial"/>
        </w:rPr>
        <w:t xml:space="preserve"> </w:t>
      </w:r>
      <w:r w:rsidR="007169B1">
        <w:rPr>
          <w:rFonts w:ascii="Arial" w:hAnsi="Arial" w:cs="Arial"/>
        </w:rPr>
        <w:t>collegamenti tra idee e/o informazioni</w:t>
      </w:r>
    </w:p>
    <w:p w14:paraId="7066B822" w14:textId="77777777" w:rsidR="00855CA9" w:rsidRPr="00BB2847" w:rsidRDefault="00855CA9" w:rsidP="00855CA9">
      <w:pPr>
        <w:pStyle w:val="Paragrafoelenco"/>
        <w:spacing w:after="0" w:line="240" w:lineRule="auto"/>
        <w:rPr>
          <w:rFonts w:ascii="Arial" w:hAnsi="Arial" w:cs="Arial"/>
        </w:rPr>
      </w:pPr>
    </w:p>
    <w:p w14:paraId="41972C4B" w14:textId="77777777" w:rsidR="004B6D70" w:rsidRPr="00855CA9" w:rsidRDefault="004B6D70" w:rsidP="00855CA9">
      <w:pPr>
        <w:numPr>
          <w:ilvl w:val="0"/>
          <w:numId w:val="4"/>
        </w:numPr>
        <w:spacing w:before="100" w:beforeAutospacing="1" w:after="0" w:line="240" w:lineRule="auto"/>
        <w:outlineLvl w:val="2"/>
        <w:rPr>
          <w:rFonts w:ascii="Arial" w:hAnsi="Arial" w:cs="Arial"/>
          <w:b/>
          <w:bCs/>
          <w:caps/>
          <w:sz w:val="28"/>
          <w:szCs w:val="28"/>
          <w:lang w:eastAsia="it-IT"/>
        </w:rPr>
      </w:pPr>
      <w:r w:rsidRPr="00855CA9">
        <w:rPr>
          <w:rFonts w:ascii="Arial" w:hAnsi="Arial" w:cs="Arial"/>
          <w:b/>
          <w:bCs/>
          <w:caps/>
          <w:sz w:val="28"/>
          <w:szCs w:val="28"/>
          <w:lang w:eastAsia="it-IT"/>
        </w:rPr>
        <w:t>Metodologie e strategie didattiche da utilizzare</w:t>
      </w:r>
    </w:p>
    <w:p w14:paraId="5F8B0FF0" w14:textId="77777777" w:rsidR="004B6D70" w:rsidRPr="00AF3CE2" w:rsidRDefault="004B6D70" w:rsidP="00BB2847">
      <w:pPr>
        <w:spacing w:before="100" w:beforeAutospacing="1" w:after="100" w:afterAutospacing="1"/>
        <w:jc w:val="both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La scelta dei tempi di svolgimento </w:t>
      </w:r>
      <w:proofErr w:type="gramStart"/>
      <w:r w:rsidRPr="00AF3CE2">
        <w:rPr>
          <w:rFonts w:ascii="Arial" w:hAnsi="Arial" w:cs="Arial"/>
          <w:lang w:eastAsia="it-IT"/>
        </w:rPr>
        <w:t>verrà</w:t>
      </w:r>
      <w:proofErr w:type="gramEnd"/>
      <w:r w:rsidRPr="00AF3CE2">
        <w:rPr>
          <w:rFonts w:ascii="Arial" w:hAnsi="Arial" w:cs="Arial"/>
          <w:lang w:eastAsia="it-IT"/>
        </w:rPr>
        <w:t xml:space="preserve"> attuata tenuto conto della tipologia della classe cui si propone il percorso, delle modalità di azione e modulata in base all’interesse e alla risposta degli allievi. </w:t>
      </w:r>
    </w:p>
    <w:p w14:paraId="74EF4A18" w14:textId="77777777" w:rsidR="004B6D70" w:rsidRPr="00AF3CE2" w:rsidRDefault="004B6D70" w:rsidP="00BB2847">
      <w:pPr>
        <w:spacing w:after="0" w:line="360" w:lineRule="auto"/>
        <w:jc w:val="both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L’attività didattica procederà</w:t>
      </w:r>
      <w:proofErr w:type="gramStart"/>
      <w:r w:rsidRPr="00AF3CE2">
        <w:rPr>
          <w:rFonts w:ascii="Arial" w:hAnsi="Arial" w:cs="Arial"/>
          <w:lang w:eastAsia="it-IT"/>
        </w:rPr>
        <w:t xml:space="preserve">  </w:t>
      </w:r>
      <w:proofErr w:type="gramEnd"/>
      <w:r w:rsidRPr="00AF3CE2">
        <w:rPr>
          <w:rFonts w:ascii="Arial" w:hAnsi="Arial" w:cs="Arial"/>
          <w:lang w:eastAsia="it-IT"/>
        </w:rPr>
        <w:t xml:space="preserve">attraverso l’ uso dei seguenti </w:t>
      </w:r>
      <w:r w:rsidRPr="00177C30">
        <w:rPr>
          <w:rFonts w:ascii="Arial" w:hAnsi="Arial" w:cs="Arial"/>
          <w:b/>
          <w:lang w:eastAsia="it-IT"/>
        </w:rPr>
        <w:t>metodi</w:t>
      </w:r>
      <w:r w:rsidRPr="00AF3CE2">
        <w:rPr>
          <w:rFonts w:ascii="Arial" w:hAnsi="Arial" w:cs="Arial"/>
          <w:lang w:eastAsia="it-IT"/>
        </w:rPr>
        <w:t xml:space="preserve"> : </w:t>
      </w:r>
    </w:p>
    <w:p w14:paraId="1AFA67BE" w14:textId="77777777" w:rsidR="004B6D70" w:rsidRPr="00AF3CE2" w:rsidRDefault="004B6D70" w:rsidP="00BB2847">
      <w:pPr>
        <w:numPr>
          <w:ilvl w:val="0"/>
          <w:numId w:val="7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Lezione frontale e/o dialogata.</w:t>
      </w:r>
    </w:p>
    <w:p w14:paraId="136AA297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Eventuale dettatura appunti.</w:t>
      </w:r>
    </w:p>
    <w:p w14:paraId="7CEC4807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Ricerche </w:t>
      </w:r>
      <w:proofErr w:type="gramStart"/>
      <w:r w:rsidRPr="00AF3CE2">
        <w:rPr>
          <w:rFonts w:ascii="Arial" w:hAnsi="Arial" w:cs="Arial"/>
          <w:lang w:eastAsia="it-IT"/>
        </w:rPr>
        <w:t>ed</w:t>
      </w:r>
      <w:proofErr w:type="gramEnd"/>
      <w:r w:rsidRPr="00AF3CE2">
        <w:rPr>
          <w:rFonts w:ascii="Arial" w:hAnsi="Arial" w:cs="Arial"/>
          <w:lang w:eastAsia="it-IT"/>
        </w:rPr>
        <w:t xml:space="preserve"> approfondimenti.</w:t>
      </w:r>
    </w:p>
    <w:p w14:paraId="0F943832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Lavoro di gruppo.</w:t>
      </w:r>
    </w:p>
    <w:p w14:paraId="443C8F2F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Studio individuale e domestico.</w:t>
      </w:r>
    </w:p>
    <w:p w14:paraId="624DE0AE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Discussioni guidate su vari temi.</w:t>
      </w:r>
    </w:p>
    <w:p w14:paraId="60B14E8C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Costruzione di </w:t>
      </w:r>
      <w:proofErr w:type="spellStart"/>
      <w:r w:rsidRPr="00AF3CE2">
        <w:rPr>
          <w:rFonts w:ascii="Arial" w:hAnsi="Arial" w:cs="Arial"/>
          <w:lang w:eastAsia="it-IT"/>
        </w:rPr>
        <w:t>schemi</w:t>
      </w:r>
      <w:proofErr w:type="gramStart"/>
      <w:r w:rsidRPr="00AF3CE2">
        <w:rPr>
          <w:rFonts w:ascii="Arial" w:hAnsi="Arial" w:cs="Arial"/>
          <w:lang w:eastAsia="it-IT"/>
        </w:rPr>
        <w:t>,</w:t>
      </w:r>
      <w:proofErr w:type="gramEnd"/>
      <w:r w:rsidRPr="00AF3CE2">
        <w:rPr>
          <w:rFonts w:ascii="Arial" w:hAnsi="Arial" w:cs="Arial"/>
          <w:lang w:eastAsia="it-IT"/>
        </w:rPr>
        <w:t>mappe</w:t>
      </w:r>
      <w:proofErr w:type="spellEnd"/>
      <w:r w:rsidRPr="00AF3CE2">
        <w:rPr>
          <w:rFonts w:ascii="Arial" w:hAnsi="Arial" w:cs="Arial"/>
          <w:lang w:eastAsia="it-IT"/>
        </w:rPr>
        <w:t xml:space="preserve">, tabelle, grafici…  </w:t>
      </w:r>
    </w:p>
    <w:p w14:paraId="0D1F3AD0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Controllo costante del materiale e dei compiti, inteso come valorizzazione del tempo dedicato allo studio domestico.</w:t>
      </w:r>
      <w:proofErr w:type="gramEnd"/>
    </w:p>
    <w:p w14:paraId="021FEAE6" w14:textId="77777777" w:rsidR="004B6D70" w:rsidRPr="00AF3CE2" w:rsidRDefault="004B6D70" w:rsidP="00BB284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Eventuali interventi di recupero.</w:t>
      </w:r>
    </w:p>
    <w:p w14:paraId="1D8328E9" w14:textId="77777777" w:rsidR="004B6D70" w:rsidRDefault="004B6D70" w:rsidP="00BB2847">
      <w:p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Gli </w:t>
      </w:r>
      <w:r w:rsidRPr="00177C30">
        <w:rPr>
          <w:rFonts w:ascii="Arial" w:hAnsi="Arial" w:cs="Arial"/>
          <w:b/>
          <w:lang w:eastAsia="it-IT"/>
        </w:rPr>
        <w:t>strumenti</w:t>
      </w:r>
      <w:r w:rsidRPr="00AF3CE2">
        <w:rPr>
          <w:rFonts w:ascii="Arial" w:hAnsi="Arial" w:cs="Arial"/>
          <w:lang w:eastAsia="it-IT"/>
        </w:rPr>
        <w:t xml:space="preserve"> a supporto di queste attività saranno scelti </w:t>
      </w:r>
      <w:proofErr w:type="gramStart"/>
      <w:r w:rsidRPr="00AF3CE2">
        <w:rPr>
          <w:rFonts w:ascii="Arial" w:hAnsi="Arial" w:cs="Arial"/>
          <w:lang w:eastAsia="it-IT"/>
        </w:rPr>
        <w:t>a seconda delle</w:t>
      </w:r>
      <w:proofErr w:type="gramEnd"/>
      <w:r w:rsidRPr="00AF3CE2">
        <w:rPr>
          <w:rFonts w:ascii="Arial" w:hAnsi="Arial" w:cs="Arial"/>
          <w:lang w:eastAsia="it-IT"/>
        </w:rPr>
        <w:t xml:space="preserve"> necessità tra i seguenti:</w:t>
      </w:r>
    </w:p>
    <w:p w14:paraId="4BC544B1" w14:textId="77777777" w:rsidR="00BB2847" w:rsidRPr="00AF3CE2" w:rsidRDefault="00BB2847" w:rsidP="00BB2847">
      <w:pPr>
        <w:spacing w:after="0" w:line="240" w:lineRule="auto"/>
        <w:rPr>
          <w:rFonts w:ascii="Arial" w:hAnsi="Arial" w:cs="Arial"/>
          <w:lang w:eastAsia="it-IT"/>
        </w:rPr>
      </w:pPr>
    </w:p>
    <w:p w14:paraId="69E9272B" w14:textId="77777777" w:rsidR="004B6D70" w:rsidRPr="00AF3CE2" w:rsidRDefault="004B6D70" w:rsidP="00BB2847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Libri di testo.</w:t>
      </w:r>
    </w:p>
    <w:p w14:paraId="309099E7" w14:textId="77777777" w:rsidR="004B6D70" w:rsidRPr="00AF3CE2" w:rsidRDefault="004B6D70" w:rsidP="00BB2847">
      <w:pPr>
        <w:numPr>
          <w:ilvl w:val="0"/>
          <w:numId w:val="8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Filmati didattici e di divulgazione.</w:t>
      </w:r>
    </w:p>
    <w:p w14:paraId="366D015E" w14:textId="77777777" w:rsidR="004B6D70" w:rsidRPr="00AF3CE2" w:rsidRDefault="004B6D70" w:rsidP="00BB28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Film</w:t>
      </w:r>
    </w:p>
    <w:p w14:paraId="0EDA53CF" w14:textId="77777777" w:rsidR="004B6D70" w:rsidRPr="00AF3CE2" w:rsidRDefault="004B6D70" w:rsidP="00BB28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Testi alternativi di approfondimento e riviste.</w:t>
      </w:r>
    </w:p>
    <w:p w14:paraId="68CDEBD0" w14:textId="77777777" w:rsidR="004B6D70" w:rsidRPr="00AF3CE2" w:rsidRDefault="004B6D70" w:rsidP="00BB284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Eventuali esercizi guidati e schede strutturate. </w:t>
      </w:r>
    </w:p>
    <w:p w14:paraId="278B01A9" w14:textId="4762BC1D" w:rsidR="0061769E" w:rsidRDefault="004B6D70" w:rsidP="00617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LIM</w:t>
      </w:r>
    </w:p>
    <w:p w14:paraId="31D76CC4" w14:textId="77777777" w:rsidR="0061769E" w:rsidRPr="0061769E" w:rsidRDefault="0061769E" w:rsidP="0061769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</w:p>
    <w:p w14:paraId="293DE6FF" w14:textId="77777777" w:rsidR="004B6D70" w:rsidRPr="0061769E" w:rsidRDefault="004B6D70" w:rsidP="0061769E">
      <w:pPr>
        <w:numPr>
          <w:ilvl w:val="0"/>
          <w:numId w:val="8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aps/>
          <w:sz w:val="28"/>
          <w:szCs w:val="28"/>
          <w:lang w:eastAsia="it-IT"/>
        </w:rPr>
      </w:pPr>
      <w:r w:rsidRPr="0061769E">
        <w:rPr>
          <w:rFonts w:ascii="Arial" w:hAnsi="Arial" w:cs="Arial"/>
          <w:b/>
          <w:bCs/>
          <w:caps/>
          <w:sz w:val="28"/>
          <w:szCs w:val="28"/>
          <w:lang w:eastAsia="it-IT"/>
        </w:rPr>
        <w:t>Recupero e potenziamento</w:t>
      </w:r>
    </w:p>
    <w:p w14:paraId="46D382D4" w14:textId="77777777" w:rsidR="004B6D70" w:rsidRPr="00AF3CE2" w:rsidRDefault="004B6D70" w:rsidP="00BB2847">
      <w:p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Per facilitare l’apprendimento</w:t>
      </w:r>
      <w:proofErr w:type="gramStart"/>
      <w:r w:rsidRPr="00AF3CE2">
        <w:rPr>
          <w:rFonts w:ascii="Arial" w:hAnsi="Arial" w:cs="Arial"/>
          <w:lang w:eastAsia="it-IT"/>
        </w:rPr>
        <w:t xml:space="preserve">  </w:t>
      </w:r>
      <w:proofErr w:type="gramEnd"/>
      <w:r w:rsidRPr="00AF3CE2">
        <w:rPr>
          <w:rFonts w:ascii="Arial" w:hAnsi="Arial" w:cs="Arial"/>
          <w:lang w:eastAsia="it-IT"/>
        </w:rPr>
        <w:t>di tutti gli alunni che presenteranno delle difficoltà,  sono  previste le seguenti</w:t>
      </w:r>
      <w:r w:rsidRPr="00177C30">
        <w:rPr>
          <w:rFonts w:ascii="Arial" w:hAnsi="Arial" w:cs="Arial"/>
          <w:b/>
          <w:lang w:eastAsia="it-IT"/>
        </w:rPr>
        <w:t xml:space="preserve"> strategie</w:t>
      </w:r>
      <w:r w:rsidRPr="00AF3CE2">
        <w:rPr>
          <w:rFonts w:ascii="Arial" w:hAnsi="Arial" w:cs="Arial"/>
          <w:lang w:eastAsia="it-IT"/>
        </w:rPr>
        <w:t>:</w:t>
      </w:r>
    </w:p>
    <w:p w14:paraId="3B4ECFB7" w14:textId="77777777" w:rsidR="004B6D70" w:rsidRPr="00AF3CE2" w:rsidRDefault="004B6D70" w:rsidP="00BB2847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lastRenderedPageBreak/>
        <w:t xml:space="preserve">Semplificazione dei contenuti. </w:t>
      </w:r>
    </w:p>
    <w:p w14:paraId="59836B02" w14:textId="77777777" w:rsidR="004B6D70" w:rsidRPr="00AF3CE2" w:rsidRDefault="004B6D70" w:rsidP="00BB2847">
      <w:pPr>
        <w:numPr>
          <w:ilvl w:val="0"/>
          <w:numId w:val="9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Reiterazione degli interventi didattici.</w:t>
      </w:r>
    </w:p>
    <w:p w14:paraId="21AD092A" w14:textId="77777777" w:rsidR="004B6D70" w:rsidRDefault="004B6D70" w:rsidP="00BB2847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 w:rsidRPr="00AF3CE2">
        <w:rPr>
          <w:rFonts w:ascii="Arial" w:hAnsi="Arial" w:cs="Arial"/>
          <w:lang w:eastAsia="it-IT"/>
        </w:rPr>
        <w:t>Esercizi guidati e schede strutturate</w:t>
      </w:r>
      <w:r>
        <w:rPr>
          <w:rFonts w:ascii="Arial" w:hAnsi="Arial" w:cs="Arial"/>
          <w:sz w:val="24"/>
          <w:szCs w:val="24"/>
          <w:lang w:eastAsia="it-IT"/>
        </w:rPr>
        <w:t>.</w:t>
      </w:r>
      <w:r w:rsidRPr="003D7DC6">
        <w:rPr>
          <w:rFonts w:ascii="Arial" w:hAnsi="Arial" w:cs="Arial"/>
          <w:sz w:val="24"/>
          <w:szCs w:val="24"/>
          <w:lang w:eastAsia="it-IT"/>
        </w:rPr>
        <w:t xml:space="preserve"> </w:t>
      </w:r>
    </w:p>
    <w:p w14:paraId="44E40770" w14:textId="3AA66537" w:rsidR="00855CA9" w:rsidRDefault="0035111B" w:rsidP="0061769E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Eventuali corsi di recupero</w:t>
      </w:r>
    </w:p>
    <w:p w14:paraId="3A72478C" w14:textId="77777777" w:rsidR="00042019" w:rsidRPr="0061769E" w:rsidRDefault="00042019" w:rsidP="0061769E">
      <w:pPr>
        <w:numPr>
          <w:ilvl w:val="0"/>
          <w:numId w:val="9"/>
        </w:num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  <w:bookmarkStart w:id="0" w:name="_GoBack"/>
      <w:bookmarkEnd w:id="0"/>
    </w:p>
    <w:p w14:paraId="7AFE21AF" w14:textId="025F3A27" w:rsidR="00855CA9" w:rsidRDefault="00855CA9" w:rsidP="00855CA9">
      <w:pPr>
        <w:numPr>
          <w:ilvl w:val="0"/>
          <w:numId w:val="15"/>
        </w:numPr>
        <w:spacing w:after="0" w:line="240" w:lineRule="auto"/>
        <w:rPr>
          <w:rFonts w:ascii="Arial" w:hAnsi="Arial" w:cs="Arial"/>
          <w:b/>
          <w:sz w:val="28"/>
          <w:szCs w:val="28"/>
          <w:lang w:eastAsia="it-IT"/>
        </w:rPr>
      </w:pPr>
      <w:r w:rsidRPr="00855CA9">
        <w:rPr>
          <w:rFonts w:ascii="Arial" w:hAnsi="Arial" w:cs="Arial"/>
          <w:b/>
          <w:sz w:val="28"/>
          <w:szCs w:val="28"/>
          <w:lang w:eastAsia="it-IT"/>
        </w:rPr>
        <w:t>PROGETTI</w:t>
      </w:r>
    </w:p>
    <w:p w14:paraId="0A77B647" w14:textId="77777777" w:rsidR="00855CA9" w:rsidRDefault="00855CA9" w:rsidP="00855CA9">
      <w:pPr>
        <w:spacing w:after="0" w:line="240" w:lineRule="auto"/>
        <w:rPr>
          <w:rFonts w:ascii="Arial" w:hAnsi="Arial" w:cs="Arial"/>
          <w:b/>
          <w:sz w:val="28"/>
          <w:szCs w:val="28"/>
          <w:lang w:eastAsia="it-IT"/>
        </w:rPr>
      </w:pPr>
    </w:p>
    <w:p w14:paraId="2D98677C" w14:textId="77777777" w:rsidR="00855CA9" w:rsidRPr="00855CA9" w:rsidRDefault="00855CA9" w:rsidP="00855CA9">
      <w:pPr>
        <w:spacing w:after="0" w:line="240" w:lineRule="auto"/>
        <w:rPr>
          <w:rFonts w:ascii="Arial" w:hAnsi="Arial" w:cs="Arial"/>
          <w:b/>
          <w:sz w:val="28"/>
          <w:szCs w:val="28"/>
          <w:lang w:eastAsia="it-IT"/>
        </w:rPr>
      </w:pPr>
    </w:p>
    <w:p w14:paraId="06455725" w14:textId="77777777" w:rsidR="004B6D70" w:rsidRPr="0061769E" w:rsidRDefault="004B6D70" w:rsidP="0061769E">
      <w:pPr>
        <w:numPr>
          <w:ilvl w:val="0"/>
          <w:numId w:val="16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Cs/>
          <w:caps/>
          <w:sz w:val="28"/>
          <w:szCs w:val="28"/>
          <w:lang w:eastAsia="it-IT"/>
        </w:rPr>
      </w:pPr>
      <w:r w:rsidRPr="00855CA9">
        <w:rPr>
          <w:rFonts w:ascii="Arial" w:hAnsi="Arial" w:cs="Arial"/>
          <w:b/>
          <w:bCs/>
          <w:caps/>
          <w:sz w:val="28"/>
          <w:szCs w:val="28"/>
          <w:lang w:eastAsia="it-IT"/>
        </w:rPr>
        <w:t>Verifiche</w:t>
      </w:r>
      <w:proofErr w:type="gramStart"/>
      <w:r w:rsidRPr="00855CA9">
        <w:rPr>
          <w:rFonts w:ascii="Arial" w:hAnsi="Arial" w:cs="Arial"/>
          <w:b/>
          <w:bCs/>
          <w:caps/>
          <w:sz w:val="28"/>
          <w:szCs w:val="28"/>
          <w:lang w:eastAsia="it-IT"/>
        </w:rPr>
        <w:t xml:space="preserve"> :</w:t>
      </w:r>
      <w:proofErr w:type="gramEnd"/>
      <w:r w:rsidRPr="00855CA9">
        <w:rPr>
          <w:rFonts w:ascii="Arial" w:hAnsi="Arial" w:cs="Arial"/>
          <w:b/>
          <w:bCs/>
          <w:caps/>
          <w:sz w:val="28"/>
          <w:szCs w:val="28"/>
          <w:lang w:eastAsia="it-IT"/>
        </w:rPr>
        <w:t xml:space="preserve"> </w:t>
      </w:r>
      <w:r w:rsidR="00177C30" w:rsidRPr="0061769E">
        <w:rPr>
          <w:rFonts w:ascii="Arial" w:hAnsi="Arial" w:cs="Arial"/>
          <w:caps/>
          <w:sz w:val="28"/>
          <w:szCs w:val="28"/>
          <w:lang w:eastAsia="it-IT"/>
        </w:rPr>
        <w:t>sTRUMENTI E CRITERI DI VALUTAZIONE</w:t>
      </w:r>
    </w:p>
    <w:p w14:paraId="2D2CD37A" w14:textId="77777777" w:rsidR="004B6D70" w:rsidRPr="00AF3CE2" w:rsidRDefault="004B6D70" w:rsidP="00177C30">
      <w:p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Gli </w:t>
      </w:r>
      <w:r w:rsidRPr="00AF3CE2">
        <w:rPr>
          <w:rFonts w:ascii="Arial" w:hAnsi="Arial" w:cs="Arial"/>
          <w:b/>
          <w:bCs/>
          <w:lang w:eastAsia="it-IT"/>
        </w:rPr>
        <w:t>strumenti</w:t>
      </w:r>
      <w:r w:rsidRPr="00AF3CE2">
        <w:rPr>
          <w:rFonts w:ascii="Arial" w:hAnsi="Arial" w:cs="Arial"/>
          <w:lang w:eastAsia="it-IT"/>
        </w:rPr>
        <w:t xml:space="preserve"> utilizzati saranno i seguenti:</w:t>
      </w:r>
    </w:p>
    <w:p w14:paraId="2BB9A92B" w14:textId="77777777" w:rsidR="004B6D70" w:rsidRPr="00AF3CE2" w:rsidRDefault="004B6D70" w:rsidP="00177C30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Correzione dei compiti svolti a casa</w:t>
      </w:r>
    </w:p>
    <w:p w14:paraId="0C9B92CB" w14:textId="77777777" w:rsidR="004B6D70" w:rsidRPr="00AF3CE2" w:rsidRDefault="004B6D70" w:rsidP="00177C30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Interrogazioni</w:t>
      </w:r>
      <w:proofErr w:type="gramStart"/>
      <w:r w:rsidRPr="00AF3CE2">
        <w:rPr>
          <w:rFonts w:ascii="Arial" w:hAnsi="Arial" w:cs="Arial"/>
          <w:lang w:eastAsia="it-IT"/>
        </w:rPr>
        <w:t xml:space="preserve">  </w:t>
      </w:r>
      <w:proofErr w:type="gramEnd"/>
    </w:p>
    <w:p w14:paraId="475B23C0" w14:textId="77777777" w:rsidR="004B6D70" w:rsidRPr="00AF3CE2" w:rsidRDefault="004B6D70" w:rsidP="00BB28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Discussioni guidate</w:t>
      </w:r>
    </w:p>
    <w:p w14:paraId="0E776AD3" w14:textId="77777777" w:rsidR="004B6D70" w:rsidRPr="00AF3CE2" w:rsidRDefault="004B6D70" w:rsidP="00BB284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Verifiche scritte </w:t>
      </w:r>
      <w:proofErr w:type="gramStart"/>
      <w:r w:rsidRPr="00AF3CE2">
        <w:rPr>
          <w:rFonts w:ascii="Arial" w:hAnsi="Arial" w:cs="Arial"/>
          <w:lang w:eastAsia="it-IT"/>
        </w:rPr>
        <w:t xml:space="preserve">( </w:t>
      </w:r>
      <w:proofErr w:type="gramEnd"/>
      <w:r w:rsidRPr="00AF3CE2">
        <w:rPr>
          <w:rFonts w:ascii="Arial" w:hAnsi="Arial" w:cs="Arial"/>
          <w:lang w:eastAsia="it-IT"/>
        </w:rPr>
        <w:t>produzione, risposte a domande aperte, test a risposta multipla, domande a completamento, quesiti vero / falso etc.)</w:t>
      </w:r>
    </w:p>
    <w:p w14:paraId="1649CD9D" w14:textId="77777777" w:rsidR="004B6D70" w:rsidRPr="00AF3CE2" w:rsidRDefault="004B6D70" w:rsidP="001F2369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Verifiche orali</w:t>
      </w:r>
    </w:p>
    <w:p w14:paraId="2861B2EA" w14:textId="77777777" w:rsidR="00177C30" w:rsidRDefault="004B6D70" w:rsidP="00177C30">
      <w:pPr>
        <w:spacing w:line="240" w:lineRule="auto"/>
        <w:jc w:val="both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Le verifiche sistematiche saranno effettuate tenendo conto degli obiettivi di apprendimento </w:t>
      </w:r>
      <w:proofErr w:type="gramStart"/>
      <w:r w:rsidRPr="00AF3CE2">
        <w:rPr>
          <w:rFonts w:ascii="Arial" w:hAnsi="Arial" w:cs="Arial"/>
          <w:lang w:eastAsia="it-IT"/>
        </w:rPr>
        <w:t>dell</w:t>
      </w:r>
      <w:r w:rsidR="00177C30">
        <w:rPr>
          <w:rFonts w:ascii="Arial" w:hAnsi="Arial" w:cs="Arial"/>
          <w:lang w:eastAsia="it-IT"/>
        </w:rPr>
        <w:t>e</w:t>
      </w:r>
      <w:proofErr w:type="gramEnd"/>
      <w:r w:rsidR="00177C30">
        <w:rPr>
          <w:rFonts w:ascii="Arial" w:hAnsi="Arial" w:cs="Arial"/>
          <w:lang w:eastAsia="it-IT"/>
        </w:rPr>
        <w:t xml:space="preserve"> </w:t>
      </w:r>
    </w:p>
    <w:p w14:paraId="47197B4C" w14:textId="77777777" w:rsidR="00177C30" w:rsidRPr="00AF3CE2" w:rsidRDefault="00177C30" w:rsidP="00177C30">
      <w:pPr>
        <w:spacing w:line="240" w:lineRule="auto"/>
        <w:jc w:val="both"/>
        <w:rPr>
          <w:rFonts w:ascii="Arial" w:hAnsi="Arial" w:cs="Arial"/>
          <w:lang w:eastAsia="it-IT"/>
        </w:rPr>
      </w:pPr>
      <w:proofErr w:type="gramStart"/>
      <w:r>
        <w:rPr>
          <w:rFonts w:ascii="Arial" w:hAnsi="Arial" w:cs="Arial"/>
          <w:lang w:eastAsia="it-IT"/>
        </w:rPr>
        <w:t>discipline</w:t>
      </w:r>
      <w:proofErr w:type="gramEnd"/>
      <w:r>
        <w:rPr>
          <w:rFonts w:ascii="Arial" w:hAnsi="Arial" w:cs="Arial"/>
          <w:lang w:eastAsia="it-IT"/>
        </w:rPr>
        <w:t xml:space="preserve"> e delle competenze acquisite. Potranno essere scritte o orali.</w:t>
      </w:r>
      <w:r w:rsidR="004B6D70" w:rsidRPr="00AF3CE2">
        <w:rPr>
          <w:rFonts w:ascii="Arial" w:hAnsi="Arial" w:cs="Arial"/>
          <w:lang w:eastAsia="it-IT"/>
        </w:rPr>
        <w:t xml:space="preserve"> </w:t>
      </w:r>
    </w:p>
    <w:p w14:paraId="379BE69B" w14:textId="77777777" w:rsidR="004B6D70" w:rsidRDefault="004B6D70" w:rsidP="004B2D64">
      <w:pPr>
        <w:spacing w:after="0" w:line="240" w:lineRule="auto"/>
        <w:jc w:val="both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Le </w:t>
      </w:r>
      <w:r w:rsidRPr="00AF3CE2">
        <w:rPr>
          <w:rFonts w:ascii="Arial" w:hAnsi="Arial" w:cs="Arial"/>
          <w:b/>
          <w:bCs/>
          <w:lang w:eastAsia="it-IT"/>
        </w:rPr>
        <w:t>valutazioni</w:t>
      </w:r>
      <w:r w:rsidRPr="00AF3CE2">
        <w:rPr>
          <w:rFonts w:ascii="Arial" w:hAnsi="Arial" w:cs="Arial"/>
          <w:lang w:eastAsia="it-IT"/>
        </w:rPr>
        <w:t xml:space="preserve"> quadrimestrali t</w:t>
      </w:r>
      <w:r w:rsidR="00177C30">
        <w:rPr>
          <w:rFonts w:ascii="Arial" w:hAnsi="Arial" w:cs="Arial"/>
          <w:lang w:eastAsia="it-IT"/>
        </w:rPr>
        <w:t xml:space="preserve">erranno conto </w:t>
      </w:r>
      <w:proofErr w:type="gramStart"/>
      <w:r w:rsidR="00177C30">
        <w:rPr>
          <w:rFonts w:ascii="Arial" w:hAnsi="Arial" w:cs="Arial"/>
          <w:lang w:eastAsia="it-IT"/>
        </w:rPr>
        <w:t>anche</w:t>
      </w:r>
      <w:proofErr w:type="gramEnd"/>
      <w:r w:rsidR="00177C30">
        <w:rPr>
          <w:rFonts w:ascii="Arial" w:hAnsi="Arial" w:cs="Arial"/>
          <w:lang w:eastAsia="it-IT"/>
        </w:rPr>
        <w:t>:</w:t>
      </w:r>
    </w:p>
    <w:p w14:paraId="72EA9389" w14:textId="77777777" w:rsidR="004B6D70" w:rsidRPr="00AF3CE2" w:rsidRDefault="004B6D70" w:rsidP="004B2D6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della</w:t>
      </w:r>
      <w:proofErr w:type="gramEnd"/>
      <w:r w:rsidRPr="00AF3CE2">
        <w:rPr>
          <w:rFonts w:ascii="Arial" w:hAnsi="Arial" w:cs="Arial"/>
          <w:lang w:eastAsia="it-IT"/>
        </w:rPr>
        <w:t xml:space="preserve"> situazione di partenza del singolo alunno</w:t>
      </w:r>
    </w:p>
    <w:p w14:paraId="2C2AD6B2" w14:textId="77777777" w:rsidR="004B6D70" w:rsidRPr="00AF3CE2" w:rsidRDefault="004B6D70" w:rsidP="00177C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dei</w:t>
      </w:r>
      <w:proofErr w:type="gramEnd"/>
      <w:r w:rsidRPr="00AF3CE2">
        <w:rPr>
          <w:rFonts w:ascii="Arial" w:hAnsi="Arial" w:cs="Arial"/>
          <w:lang w:eastAsia="it-IT"/>
        </w:rPr>
        <w:t xml:space="preserve"> progressi </w:t>
      </w:r>
    </w:p>
    <w:p w14:paraId="027B421C" w14:textId="77777777" w:rsidR="004B6D70" w:rsidRPr="00AF3CE2" w:rsidRDefault="004B6D70" w:rsidP="00177C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dell’</w:t>
      </w:r>
      <w:proofErr w:type="gramEnd"/>
      <w:r w:rsidRPr="00AF3CE2">
        <w:rPr>
          <w:rFonts w:ascii="Arial" w:hAnsi="Arial" w:cs="Arial"/>
          <w:lang w:eastAsia="it-IT"/>
        </w:rPr>
        <w:t>impegno nel lavoro a casa</w:t>
      </w:r>
    </w:p>
    <w:p w14:paraId="4DA3DEAC" w14:textId="77777777" w:rsidR="004B6D70" w:rsidRPr="00AF3CE2" w:rsidRDefault="004B6D70" w:rsidP="00177C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dell’</w:t>
      </w:r>
      <w:proofErr w:type="gramEnd"/>
      <w:r w:rsidRPr="00AF3CE2">
        <w:rPr>
          <w:rFonts w:ascii="Arial" w:hAnsi="Arial" w:cs="Arial"/>
          <w:lang w:eastAsia="it-IT"/>
        </w:rPr>
        <w:t xml:space="preserve">utilizzo e dell’organizzazione del materiale </w:t>
      </w:r>
    </w:p>
    <w:p w14:paraId="22A256AA" w14:textId="77777777" w:rsidR="004B6D70" w:rsidRPr="00AF3CE2" w:rsidRDefault="004B6D70" w:rsidP="00177C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della</w:t>
      </w:r>
      <w:proofErr w:type="gramEnd"/>
      <w:r w:rsidRPr="00AF3CE2">
        <w:rPr>
          <w:rFonts w:ascii="Arial" w:hAnsi="Arial" w:cs="Arial"/>
          <w:lang w:eastAsia="it-IT"/>
        </w:rPr>
        <w:t xml:space="preserve"> partecipazione e pertinenza degli interventi</w:t>
      </w:r>
    </w:p>
    <w:p w14:paraId="48E36AA2" w14:textId="77777777" w:rsidR="004B6D70" w:rsidRPr="00AF3CE2" w:rsidRDefault="004B6D70" w:rsidP="00177C3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del</w:t>
      </w:r>
      <w:proofErr w:type="gramEnd"/>
      <w:r w:rsidRPr="00AF3CE2">
        <w:rPr>
          <w:rFonts w:ascii="Arial" w:hAnsi="Arial" w:cs="Arial"/>
          <w:lang w:eastAsia="it-IT"/>
        </w:rPr>
        <w:t xml:space="preserve"> metodo di lavoro.</w:t>
      </w:r>
    </w:p>
    <w:p w14:paraId="577EAF81" w14:textId="77777777" w:rsidR="004B6D70" w:rsidRPr="00AF3CE2" w:rsidRDefault="004B6D70" w:rsidP="00177C30">
      <w:p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 xml:space="preserve">Per un più agevole controllo dei progressi, sul registro dell’insegnante </w:t>
      </w:r>
      <w:proofErr w:type="gramStart"/>
      <w:r w:rsidRPr="00AF3CE2">
        <w:rPr>
          <w:rFonts w:ascii="Arial" w:hAnsi="Arial" w:cs="Arial"/>
          <w:lang w:eastAsia="it-IT"/>
        </w:rPr>
        <w:t>verranno</w:t>
      </w:r>
      <w:proofErr w:type="gramEnd"/>
      <w:r w:rsidRPr="00AF3CE2">
        <w:rPr>
          <w:rFonts w:ascii="Arial" w:hAnsi="Arial" w:cs="Arial"/>
          <w:lang w:eastAsia="it-IT"/>
        </w:rPr>
        <w:t xml:space="preserve"> usati anche voti intermedi.</w:t>
      </w:r>
    </w:p>
    <w:p w14:paraId="321FBBDC" w14:textId="77777777" w:rsidR="004B6D70" w:rsidRPr="00855CA9" w:rsidRDefault="004B6D70" w:rsidP="00855CA9">
      <w:pPr>
        <w:numPr>
          <w:ilvl w:val="0"/>
          <w:numId w:val="15"/>
        </w:num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aps/>
          <w:sz w:val="28"/>
          <w:szCs w:val="28"/>
          <w:lang w:eastAsia="it-IT"/>
        </w:rPr>
      </w:pPr>
      <w:r w:rsidRPr="00855CA9">
        <w:rPr>
          <w:rFonts w:ascii="Arial" w:hAnsi="Arial" w:cs="Arial"/>
          <w:b/>
          <w:bCs/>
          <w:caps/>
          <w:sz w:val="28"/>
          <w:szCs w:val="28"/>
          <w:lang w:eastAsia="it-IT"/>
        </w:rPr>
        <w:t>Rapporti con le famiglie</w:t>
      </w:r>
    </w:p>
    <w:p w14:paraId="0676B227" w14:textId="77777777" w:rsidR="004B6D70" w:rsidRPr="00AF3CE2" w:rsidRDefault="004B6D70" w:rsidP="004B2D64">
      <w:p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I rapporti con le famiglie saranno</w:t>
      </w:r>
      <w:proofErr w:type="gramStart"/>
      <w:r w:rsidRPr="00AF3CE2">
        <w:rPr>
          <w:rFonts w:ascii="Arial" w:hAnsi="Arial" w:cs="Arial"/>
          <w:lang w:eastAsia="it-IT"/>
        </w:rPr>
        <w:t xml:space="preserve">  </w:t>
      </w:r>
      <w:proofErr w:type="gramEnd"/>
      <w:r w:rsidRPr="00AF3CE2">
        <w:rPr>
          <w:rFonts w:ascii="Arial" w:hAnsi="Arial" w:cs="Arial"/>
          <w:lang w:eastAsia="it-IT"/>
        </w:rPr>
        <w:t>tenuti  tramite:</w:t>
      </w:r>
    </w:p>
    <w:p w14:paraId="129D43BC" w14:textId="77777777" w:rsidR="004B6D70" w:rsidRPr="00AF3CE2" w:rsidRDefault="004B6D70" w:rsidP="004B2D64">
      <w:pPr>
        <w:numPr>
          <w:ilvl w:val="0"/>
          <w:numId w:val="12"/>
        </w:numPr>
        <w:spacing w:after="0" w:line="240" w:lineRule="auto"/>
        <w:rPr>
          <w:rFonts w:ascii="Arial" w:hAnsi="Arial" w:cs="Arial"/>
          <w:lang w:eastAsia="it-IT"/>
        </w:rPr>
      </w:pPr>
      <w:r w:rsidRPr="00AF3CE2">
        <w:rPr>
          <w:rFonts w:ascii="Arial" w:hAnsi="Arial" w:cs="Arial"/>
          <w:lang w:eastAsia="it-IT"/>
        </w:rPr>
        <w:t>comunicazioni scritte attraverso il diario personale;</w:t>
      </w:r>
    </w:p>
    <w:p w14:paraId="363C344D" w14:textId="77777777" w:rsidR="004B6D70" w:rsidRPr="00AF3CE2" w:rsidRDefault="004B6D70" w:rsidP="00177C30">
      <w:pPr>
        <w:numPr>
          <w:ilvl w:val="0"/>
          <w:numId w:val="12"/>
        </w:numPr>
        <w:spacing w:after="0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colloqui</w:t>
      </w:r>
      <w:proofErr w:type="gramEnd"/>
      <w:r w:rsidRPr="00AF3CE2">
        <w:rPr>
          <w:rFonts w:ascii="Arial" w:hAnsi="Arial" w:cs="Arial"/>
          <w:lang w:eastAsia="it-IT"/>
        </w:rPr>
        <w:t xml:space="preserve"> negli orari di ricevimento de</w:t>
      </w:r>
      <w:r w:rsidR="0007352A">
        <w:rPr>
          <w:rFonts w:ascii="Arial" w:hAnsi="Arial" w:cs="Arial"/>
          <w:lang w:eastAsia="it-IT"/>
        </w:rPr>
        <w:t>i</w:t>
      </w:r>
      <w:r w:rsidRPr="00AF3CE2">
        <w:rPr>
          <w:rFonts w:ascii="Arial" w:hAnsi="Arial" w:cs="Arial"/>
          <w:lang w:eastAsia="it-IT"/>
        </w:rPr>
        <w:t xml:space="preserve"> docent</w:t>
      </w:r>
      <w:r w:rsidR="0007352A">
        <w:rPr>
          <w:rFonts w:ascii="Arial" w:hAnsi="Arial" w:cs="Arial"/>
          <w:lang w:eastAsia="it-IT"/>
        </w:rPr>
        <w:t>i</w:t>
      </w:r>
      <w:r w:rsidRPr="00AF3CE2">
        <w:rPr>
          <w:rFonts w:ascii="Arial" w:hAnsi="Arial" w:cs="Arial"/>
          <w:lang w:eastAsia="it-IT"/>
        </w:rPr>
        <w:t>;</w:t>
      </w:r>
    </w:p>
    <w:p w14:paraId="3EAF3FDF" w14:textId="77777777" w:rsidR="004B6D70" w:rsidRPr="00AF3CE2" w:rsidRDefault="004B6D70" w:rsidP="00177C30">
      <w:pPr>
        <w:numPr>
          <w:ilvl w:val="0"/>
          <w:numId w:val="12"/>
        </w:numPr>
        <w:spacing w:before="100" w:beforeAutospacing="1" w:after="0" w:line="240" w:lineRule="auto"/>
        <w:rPr>
          <w:rFonts w:ascii="Arial" w:hAnsi="Arial" w:cs="Arial"/>
          <w:lang w:eastAsia="it-IT"/>
        </w:rPr>
      </w:pPr>
      <w:proofErr w:type="gramStart"/>
      <w:r w:rsidRPr="00AF3CE2">
        <w:rPr>
          <w:rFonts w:ascii="Arial" w:hAnsi="Arial" w:cs="Arial"/>
          <w:lang w:eastAsia="it-IT"/>
        </w:rPr>
        <w:t>colloqui</w:t>
      </w:r>
      <w:proofErr w:type="gramEnd"/>
      <w:r w:rsidRPr="00AF3CE2">
        <w:rPr>
          <w:rFonts w:ascii="Arial" w:hAnsi="Arial" w:cs="Arial"/>
          <w:lang w:eastAsia="it-IT"/>
        </w:rPr>
        <w:t xml:space="preserve"> durante i ricevimenti generali dell’Istituto.</w:t>
      </w:r>
    </w:p>
    <w:p w14:paraId="643215F1" w14:textId="77777777" w:rsidR="004B6D70" w:rsidRPr="00AF3CE2" w:rsidRDefault="004B6D70" w:rsidP="00D9568D">
      <w:pPr>
        <w:spacing w:before="100" w:beforeAutospacing="1" w:after="100" w:afterAutospacing="1" w:line="240" w:lineRule="auto"/>
        <w:outlineLvl w:val="2"/>
        <w:rPr>
          <w:rFonts w:ascii="Arial" w:hAnsi="Arial" w:cs="Arial"/>
          <w:b/>
          <w:bCs/>
          <w:caps/>
          <w:lang w:eastAsia="it-IT"/>
        </w:rPr>
      </w:pPr>
    </w:p>
    <w:p w14:paraId="7080A6C6" w14:textId="49A9D0C6" w:rsidR="004B6D70" w:rsidRPr="00876F1D" w:rsidRDefault="004B6D70" w:rsidP="00D9568D">
      <w:pPr>
        <w:pStyle w:val="Paragrafoelenco"/>
      </w:pPr>
      <w:r>
        <w:t xml:space="preserve">                                                                         </w:t>
      </w:r>
      <w:r w:rsidR="0061769E">
        <w:t xml:space="preserve">                                        </w:t>
      </w:r>
      <w:r>
        <w:t xml:space="preserve">  IL COORDINATORE</w:t>
      </w:r>
    </w:p>
    <w:p w14:paraId="128AED2C" w14:textId="77777777" w:rsidR="004B6D70" w:rsidRPr="00A55DE4" w:rsidRDefault="004B6D70" w:rsidP="00A55DE4"/>
    <w:sectPr w:rsidR="004B6D70" w:rsidRPr="00A55DE4" w:rsidSect="00F92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61A0"/>
    <w:multiLevelType w:val="hybridMultilevel"/>
    <w:tmpl w:val="E9703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DF2C1A"/>
    <w:multiLevelType w:val="hybridMultilevel"/>
    <w:tmpl w:val="4E127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0117DC8"/>
    <w:multiLevelType w:val="hybridMultilevel"/>
    <w:tmpl w:val="5F64F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A4621E0"/>
    <w:multiLevelType w:val="hybridMultilevel"/>
    <w:tmpl w:val="C6E4C1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551EB"/>
    <w:multiLevelType w:val="multilevel"/>
    <w:tmpl w:val="FF7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ED969AE"/>
    <w:multiLevelType w:val="multilevel"/>
    <w:tmpl w:val="1758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11D56E0"/>
    <w:multiLevelType w:val="multilevel"/>
    <w:tmpl w:val="2812C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DF6147"/>
    <w:multiLevelType w:val="hybridMultilevel"/>
    <w:tmpl w:val="42622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AC552F3"/>
    <w:multiLevelType w:val="hybridMultilevel"/>
    <w:tmpl w:val="958C8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F690E"/>
    <w:multiLevelType w:val="hybridMultilevel"/>
    <w:tmpl w:val="F57AE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C91207C"/>
    <w:multiLevelType w:val="hybridMultilevel"/>
    <w:tmpl w:val="21483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CF3450B"/>
    <w:multiLevelType w:val="hybridMultilevel"/>
    <w:tmpl w:val="7612EE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E7F3081"/>
    <w:multiLevelType w:val="hybridMultilevel"/>
    <w:tmpl w:val="F7D422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95F5DC5"/>
    <w:multiLevelType w:val="multilevel"/>
    <w:tmpl w:val="5040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5542264"/>
    <w:multiLevelType w:val="multilevel"/>
    <w:tmpl w:val="FF7C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FA976EA"/>
    <w:multiLevelType w:val="multilevel"/>
    <w:tmpl w:val="769CB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6"/>
  </w:num>
  <w:num w:numId="10">
    <w:abstractNumId w:val="13"/>
  </w:num>
  <w:num w:numId="11">
    <w:abstractNumId w:val="5"/>
  </w:num>
  <w:num w:numId="12">
    <w:abstractNumId w:val="11"/>
  </w:num>
  <w:num w:numId="13">
    <w:abstractNumId w:val="12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DE4"/>
    <w:rsid w:val="00001D04"/>
    <w:rsid w:val="00042019"/>
    <w:rsid w:val="0007352A"/>
    <w:rsid w:val="00177C30"/>
    <w:rsid w:val="001A3D13"/>
    <w:rsid w:val="001F2369"/>
    <w:rsid w:val="00226F96"/>
    <w:rsid w:val="0024615A"/>
    <w:rsid w:val="002F12D2"/>
    <w:rsid w:val="00301281"/>
    <w:rsid w:val="00325943"/>
    <w:rsid w:val="00341FFD"/>
    <w:rsid w:val="0035111B"/>
    <w:rsid w:val="003B52FF"/>
    <w:rsid w:val="003D7DC6"/>
    <w:rsid w:val="003F13C4"/>
    <w:rsid w:val="003F509A"/>
    <w:rsid w:val="00410C79"/>
    <w:rsid w:val="00424DFA"/>
    <w:rsid w:val="004A466F"/>
    <w:rsid w:val="004B2D64"/>
    <w:rsid w:val="004B6D70"/>
    <w:rsid w:val="004D015E"/>
    <w:rsid w:val="004E4546"/>
    <w:rsid w:val="00581AC7"/>
    <w:rsid w:val="0061769E"/>
    <w:rsid w:val="00684C7B"/>
    <w:rsid w:val="00685F23"/>
    <w:rsid w:val="00704945"/>
    <w:rsid w:val="007169B1"/>
    <w:rsid w:val="00787B5E"/>
    <w:rsid w:val="007C66FE"/>
    <w:rsid w:val="00855CA9"/>
    <w:rsid w:val="00876F1D"/>
    <w:rsid w:val="00975116"/>
    <w:rsid w:val="009D10C1"/>
    <w:rsid w:val="00A55DE4"/>
    <w:rsid w:val="00AF3CE2"/>
    <w:rsid w:val="00B244D6"/>
    <w:rsid w:val="00BB2847"/>
    <w:rsid w:val="00C06FA0"/>
    <w:rsid w:val="00CB2AE6"/>
    <w:rsid w:val="00D9568D"/>
    <w:rsid w:val="00DB532B"/>
    <w:rsid w:val="00E21328"/>
    <w:rsid w:val="00F030D5"/>
    <w:rsid w:val="00F92108"/>
    <w:rsid w:val="00F9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6C3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10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F509A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625</Words>
  <Characters>3564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Pre-Installed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Licia Baratta</cp:lastModifiedBy>
  <cp:revision>22</cp:revision>
  <cp:lastPrinted>2013-10-04T17:10:00Z</cp:lastPrinted>
  <dcterms:created xsi:type="dcterms:W3CDTF">2013-10-04T15:28:00Z</dcterms:created>
  <dcterms:modified xsi:type="dcterms:W3CDTF">2014-11-22T09:23:00Z</dcterms:modified>
</cp:coreProperties>
</file>